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671F99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17424E">
        <w:rPr>
          <w:rFonts w:ascii="Times New Roman" w:hAnsi="Times New Roman" w:cs="Times New Roman"/>
          <w:b/>
          <w:sz w:val="24"/>
        </w:rPr>
        <w:t>5</w:t>
      </w:r>
      <w:r w:rsidR="001767C9">
        <w:rPr>
          <w:rFonts w:ascii="Times New Roman" w:hAnsi="Times New Roman" w:cs="Times New Roman"/>
          <w:b/>
          <w:sz w:val="24"/>
        </w:rPr>
        <w:t>.1</w:t>
      </w:r>
      <w:r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.2020год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A1579D" w:rsidRDefault="00A1579D" w:rsidP="00A1579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1579D" w:rsidRDefault="0017424E" w:rsidP="00A1579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Иностранный язык</w:t>
      </w:r>
    </w:p>
    <w:p w:rsidR="00283662" w:rsidRPr="00283662" w:rsidRDefault="00283662" w:rsidP="002836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83662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Pr="0028366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283662">
        <w:rPr>
          <w:rFonts w:ascii="Times New Roman" w:hAnsi="Times New Roman" w:cs="Times New Roman"/>
          <w:sz w:val="24"/>
          <w:szCs w:val="24"/>
          <w:u w:val="single"/>
        </w:rPr>
        <w:t>Лексика по теме «О се</w:t>
      </w:r>
      <w:r w:rsidRPr="00283662">
        <w:rPr>
          <w:rFonts w:ascii="Times New Roman" w:hAnsi="Times New Roman" w:cs="Times New Roman"/>
          <w:sz w:val="24"/>
          <w:szCs w:val="24"/>
          <w:u w:val="single"/>
        </w:rPr>
        <w:t>бе». Личные местоимения. Письмо»</w:t>
      </w:r>
    </w:p>
    <w:p w:rsidR="00283662" w:rsidRPr="00283662" w:rsidRDefault="00283662" w:rsidP="002836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2836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3662">
        <w:rPr>
          <w:rFonts w:ascii="Times New Roman" w:hAnsi="Times New Roman" w:cs="Times New Roman"/>
          <w:sz w:val="24"/>
          <w:szCs w:val="24"/>
        </w:rPr>
        <w:t>зучить особенности личных местоимений.</w:t>
      </w:r>
    </w:p>
    <w:p w:rsidR="00A1579D" w:rsidRDefault="00283662" w:rsidP="002836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83662">
        <w:rPr>
          <w:rFonts w:ascii="Times New Roman" w:hAnsi="Times New Roman" w:cs="Times New Roman"/>
          <w:sz w:val="24"/>
          <w:szCs w:val="24"/>
        </w:rPr>
        <w:t>адание</w:t>
      </w:r>
      <w:r w:rsidRPr="00283662">
        <w:rPr>
          <w:rFonts w:ascii="Times New Roman" w:hAnsi="Times New Roman" w:cs="Times New Roman"/>
          <w:sz w:val="24"/>
          <w:szCs w:val="24"/>
        </w:rPr>
        <w:t>:</w:t>
      </w:r>
      <w:r w:rsidRPr="00283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83662">
        <w:rPr>
          <w:rFonts w:ascii="Times New Roman" w:hAnsi="Times New Roman" w:cs="Times New Roman"/>
          <w:sz w:val="24"/>
          <w:szCs w:val="24"/>
        </w:rPr>
        <w:t xml:space="preserve">аписать сочинение </w:t>
      </w:r>
      <w:r>
        <w:rPr>
          <w:rFonts w:ascii="Times New Roman" w:hAnsi="Times New Roman" w:cs="Times New Roman"/>
          <w:sz w:val="24"/>
          <w:szCs w:val="24"/>
        </w:rPr>
        <w:t>«о себе»</w:t>
      </w:r>
    </w:p>
    <w:p w:rsidR="00283662" w:rsidRPr="00A1579D" w:rsidRDefault="00283662" w:rsidP="002836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28D9" w:rsidRDefault="0017424E" w:rsidP="009658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934836" w:rsidRPr="00934836" w:rsidRDefault="00934836" w:rsidP="009658A0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34836">
        <w:rPr>
          <w:rFonts w:ascii="Times New Roman" w:hAnsi="Times New Roman" w:cs="Times New Roman"/>
          <w:sz w:val="24"/>
          <w:u w:val="single"/>
        </w:rPr>
        <w:t>Тема: «Степени с рациональными показателями, их свойства»</w:t>
      </w:r>
    </w:p>
    <w:p w:rsidR="00934836" w:rsidRDefault="00934836" w:rsidP="009658A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34836">
        <w:rPr>
          <w:rFonts w:ascii="Times New Roman" w:hAnsi="Times New Roman" w:cs="Times New Roman"/>
          <w:sz w:val="24"/>
        </w:rPr>
        <w:t xml:space="preserve">Цель: расширить и обобщить знания </w:t>
      </w:r>
      <w:proofErr w:type="gramStart"/>
      <w:r w:rsidRPr="00934836">
        <w:rPr>
          <w:rFonts w:ascii="Times New Roman" w:hAnsi="Times New Roman" w:cs="Times New Roman"/>
          <w:sz w:val="24"/>
        </w:rPr>
        <w:t>обучающихся</w:t>
      </w:r>
      <w:proofErr w:type="gramEnd"/>
      <w:r w:rsidRPr="00934836">
        <w:rPr>
          <w:rFonts w:ascii="Times New Roman" w:hAnsi="Times New Roman" w:cs="Times New Roman"/>
          <w:sz w:val="24"/>
        </w:rPr>
        <w:t xml:space="preserve"> по данной теме, овладеть свойствами степе</w:t>
      </w:r>
      <w:r>
        <w:rPr>
          <w:rFonts w:ascii="Times New Roman" w:hAnsi="Times New Roman" w:cs="Times New Roman"/>
          <w:sz w:val="24"/>
        </w:rPr>
        <w:t>ни с рациональными показателями</w:t>
      </w:r>
    </w:p>
    <w:p w:rsidR="00934836" w:rsidRPr="00934836" w:rsidRDefault="00934836" w:rsidP="009658A0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 w:rsidR="00490044">
        <w:rPr>
          <w:rFonts w:ascii="Times New Roman" w:hAnsi="Times New Roman" w:cs="Times New Roman"/>
          <w:sz w:val="24"/>
        </w:rPr>
        <w:t>у</w:t>
      </w:r>
      <w:r w:rsidR="00490044" w:rsidRPr="00490044">
        <w:rPr>
          <w:rFonts w:ascii="Times New Roman" w:hAnsi="Times New Roman" w:cs="Times New Roman"/>
          <w:sz w:val="24"/>
        </w:rPr>
        <w:t>чить конспект, решить примеры</w:t>
      </w:r>
    </w:p>
    <w:p w:rsidR="00012C80" w:rsidRDefault="00012C80" w:rsidP="00A356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767C9" w:rsidRDefault="00012C80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490044" w:rsidRDefault="004F4082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F4082">
        <w:rPr>
          <w:rFonts w:ascii="Times New Roman" w:hAnsi="Times New Roman" w:cs="Times New Roman"/>
          <w:sz w:val="24"/>
          <w:szCs w:val="24"/>
          <w:u w:val="single"/>
        </w:rPr>
        <w:t>Тема: «Степени с действительными показателями. Свойства степени с действительным показат</w:t>
      </w:r>
      <w:r>
        <w:rPr>
          <w:rFonts w:ascii="Times New Roman" w:hAnsi="Times New Roman" w:cs="Times New Roman"/>
          <w:sz w:val="24"/>
          <w:szCs w:val="24"/>
          <w:u w:val="single"/>
        </w:rPr>
        <w:t>елем</w:t>
      </w:r>
      <w:r w:rsidRPr="004F408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F4082" w:rsidRDefault="004F4082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4082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B1EFF">
        <w:rPr>
          <w:rFonts w:ascii="Times New Roman" w:hAnsi="Times New Roman" w:cs="Times New Roman"/>
          <w:sz w:val="24"/>
          <w:szCs w:val="24"/>
        </w:rPr>
        <w:t>р</w:t>
      </w:r>
      <w:r w:rsidR="001B1EFF" w:rsidRPr="001B1EFF">
        <w:rPr>
          <w:rFonts w:ascii="Times New Roman" w:hAnsi="Times New Roman" w:cs="Times New Roman"/>
          <w:sz w:val="24"/>
          <w:szCs w:val="24"/>
        </w:rPr>
        <w:t xml:space="preserve">асширить и обобщить знания </w:t>
      </w:r>
      <w:proofErr w:type="gramStart"/>
      <w:r w:rsidR="001B1EFF" w:rsidRPr="001B1E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B1EFF" w:rsidRPr="001B1EFF">
        <w:rPr>
          <w:rFonts w:ascii="Times New Roman" w:hAnsi="Times New Roman" w:cs="Times New Roman"/>
          <w:sz w:val="24"/>
          <w:szCs w:val="24"/>
        </w:rPr>
        <w:t xml:space="preserve"> по данной теме, овладеть свойствами степени</w:t>
      </w:r>
      <w:r w:rsidR="001B1EFF">
        <w:rPr>
          <w:rFonts w:ascii="Times New Roman" w:hAnsi="Times New Roman" w:cs="Times New Roman"/>
          <w:sz w:val="24"/>
          <w:szCs w:val="24"/>
        </w:rPr>
        <w:t xml:space="preserve"> с действительными показателями</w:t>
      </w:r>
    </w:p>
    <w:p w:rsidR="001B1EFF" w:rsidRPr="004F4082" w:rsidRDefault="001B1EFF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Здание: у</w:t>
      </w:r>
      <w:bookmarkStart w:id="0" w:name="_GoBack"/>
      <w:bookmarkEnd w:id="0"/>
      <w:r w:rsidRPr="001B1EFF">
        <w:rPr>
          <w:rFonts w:ascii="Times New Roman" w:hAnsi="Times New Roman" w:cs="Times New Roman"/>
          <w:sz w:val="24"/>
          <w:szCs w:val="24"/>
        </w:rPr>
        <w:t>чить конспект, решить примеры.</w:t>
      </w:r>
    </w:p>
    <w:p w:rsidR="00E60A0A" w:rsidRPr="004F4082" w:rsidRDefault="00E60A0A" w:rsidP="00E565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60A0A" w:rsidRPr="004F4082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06FC0"/>
    <w:rsid w:val="00012C80"/>
    <w:rsid w:val="00012E76"/>
    <w:rsid w:val="000228D9"/>
    <w:rsid w:val="00034FD8"/>
    <w:rsid w:val="00040C11"/>
    <w:rsid w:val="0004785E"/>
    <w:rsid w:val="00054133"/>
    <w:rsid w:val="00057843"/>
    <w:rsid w:val="000716A8"/>
    <w:rsid w:val="00090E7D"/>
    <w:rsid w:val="00093426"/>
    <w:rsid w:val="000A3DED"/>
    <w:rsid w:val="000D3870"/>
    <w:rsid w:val="001311E3"/>
    <w:rsid w:val="00134014"/>
    <w:rsid w:val="0017424E"/>
    <w:rsid w:val="00174F7E"/>
    <w:rsid w:val="001767C9"/>
    <w:rsid w:val="00193FE9"/>
    <w:rsid w:val="001B1EFF"/>
    <w:rsid w:val="001E1A16"/>
    <w:rsid w:val="00211358"/>
    <w:rsid w:val="002347FD"/>
    <w:rsid w:val="0026346D"/>
    <w:rsid w:val="00276E1B"/>
    <w:rsid w:val="00283662"/>
    <w:rsid w:val="002C1FF5"/>
    <w:rsid w:val="002C3356"/>
    <w:rsid w:val="002F3352"/>
    <w:rsid w:val="00312B7A"/>
    <w:rsid w:val="003401ED"/>
    <w:rsid w:val="00343213"/>
    <w:rsid w:val="00344179"/>
    <w:rsid w:val="003A08CF"/>
    <w:rsid w:val="003C1A21"/>
    <w:rsid w:val="003C30A7"/>
    <w:rsid w:val="003F36C4"/>
    <w:rsid w:val="004471B3"/>
    <w:rsid w:val="00467857"/>
    <w:rsid w:val="00490044"/>
    <w:rsid w:val="004919E5"/>
    <w:rsid w:val="004B2F21"/>
    <w:rsid w:val="004C7AB7"/>
    <w:rsid w:val="004F0573"/>
    <w:rsid w:val="004F4082"/>
    <w:rsid w:val="0054154A"/>
    <w:rsid w:val="00555A50"/>
    <w:rsid w:val="005956F2"/>
    <w:rsid w:val="005A512E"/>
    <w:rsid w:val="005B5B12"/>
    <w:rsid w:val="005C215E"/>
    <w:rsid w:val="005C6199"/>
    <w:rsid w:val="005F2631"/>
    <w:rsid w:val="00623EDD"/>
    <w:rsid w:val="00646598"/>
    <w:rsid w:val="00671F99"/>
    <w:rsid w:val="0068073C"/>
    <w:rsid w:val="006B22F5"/>
    <w:rsid w:val="006E1101"/>
    <w:rsid w:val="006E2722"/>
    <w:rsid w:val="007048F9"/>
    <w:rsid w:val="007160DB"/>
    <w:rsid w:val="007163D1"/>
    <w:rsid w:val="00733C61"/>
    <w:rsid w:val="0074648B"/>
    <w:rsid w:val="00774290"/>
    <w:rsid w:val="0079332C"/>
    <w:rsid w:val="007B7D55"/>
    <w:rsid w:val="007C1E27"/>
    <w:rsid w:val="00802BCE"/>
    <w:rsid w:val="0083212E"/>
    <w:rsid w:val="0085258C"/>
    <w:rsid w:val="00871612"/>
    <w:rsid w:val="00895A9C"/>
    <w:rsid w:val="009311D0"/>
    <w:rsid w:val="00934836"/>
    <w:rsid w:val="00936CDC"/>
    <w:rsid w:val="009463FD"/>
    <w:rsid w:val="0094646B"/>
    <w:rsid w:val="0095072F"/>
    <w:rsid w:val="009658A0"/>
    <w:rsid w:val="00976388"/>
    <w:rsid w:val="009772F7"/>
    <w:rsid w:val="00991860"/>
    <w:rsid w:val="009C27FA"/>
    <w:rsid w:val="009D4789"/>
    <w:rsid w:val="009F1376"/>
    <w:rsid w:val="009F207B"/>
    <w:rsid w:val="00A1579D"/>
    <w:rsid w:val="00A3568B"/>
    <w:rsid w:val="00A4119F"/>
    <w:rsid w:val="00A97E23"/>
    <w:rsid w:val="00AD4DDD"/>
    <w:rsid w:val="00AD57B1"/>
    <w:rsid w:val="00B37016"/>
    <w:rsid w:val="00B4472F"/>
    <w:rsid w:val="00B76DEC"/>
    <w:rsid w:val="00B86C47"/>
    <w:rsid w:val="00B91A50"/>
    <w:rsid w:val="00BA4A9E"/>
    <w:rsid w:val="00BB36C0"/>
    <w:rsid w:val="00BD6F6E"/>
    <w:rsid w:val="00C02395"/>
    <w:rsid w:val="00C1108F"/>
    <w:rsid w:val="00C53D0F"/>
    <w:rsid w:val="00C630A7"/>
    <w:rsid w:val="00CB2A8E"/>
    <w:rsid w:val="00CC041A"/>
    <w:rsid w:val="00D22212"/>
    <w:rsid w:val="00DA4B0C"/>
    <w:rsid w:val="00DB3527"/>
    <w:rsid w:val="00DD2239"/>
    <w:rsid w:val="00DE09C5"/>
    <w:rsid w:val="00DF3CE8"/>
    <w:rsid w:val="00E077C2"/>
    <w:rsid w:val="00E257F3"/>
    <w:rsid w:val="00E279E6"/>
    <w:rsid w:val="00E472BF"/>
    <w:rsid w:val="00E56574"/>
    <w:rsid w:val="00E60A0A"/>
    <w:rsid w:val="00E66DD0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5590F"/>
    <w:rsid w:val="00F63E47"/>
    <w:rsid w:val="00F929F4"/>
    <w:rsid w:val="00FB145A"/>
    <w:rsid w:val="00FE61AC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159</cp:revision>
  <dcterms:created xsi:type="dcterms:W3CDTF">2020-10-19T17:18:00Z</dcterms:created>
  <dcterms:modified xsi:type="dcterms:W3CDTF">2021-11-05T06:28:00Z</dcterms:modified>
</cp:coreProperties>
</file>